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9A" w:rsidRPr="002B639A" w:rsidRDefault="002B639A" w:rsidP="002B63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</w:pPr>
      <w:proofErr w:type="spellStart"/>
      <w:r w:rsidRPr="002B639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Общинска</w:t>
      </w:r>
      <w:proofErr w:type="spellEnd"/>
      <w:r w:rsidRPr="002B639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 xml:space="preserve"> </w:t>
      </w:r>
      <w:proofErr w:type="spellStart"/>
      <w:r w:rsidRPr="002B639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избирателна</w:t>
      </w:r>
      <w:proofErr w:type="spellEnd"/>
      <w:r w:rsidRPr="002B639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 xml:space="preserve"> </w:t>
      </w:r>
      <w:proofErr w:type="spellStart"/>
      <w:r w:rsidRPr="002B639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комисия</w:t>
      </w:r>
      <w:proofErr w:type="spellEnd"/>
      <w:r w:rsidRPr="002B639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 xml:space="preserve"> - </w:t>
      </w:r>
      <w:proofErr w:type="spellStart"/>
      <w:r w:rsidRPr="002B639A"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Суворово</w:t>
      </w:r>
      <w:proofErr w:type="spellEnd"/>
    </w:p>
    <w:p w:rsidR="002B639A" w:rsidRPr="002B639A" w:rsidRDefault="002B639A" w:rsidP="002B6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br/>
        <w:t>№ 32</w:t>
      </w:r>
      <w:r w:rsidRPr="002B639A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-МИ</w:t>
      </w:r>
    </w:p>
    <w:p w:rsidR="002B639A" w:rsidRPr="002B639A" w:rsidRDefault="002B639A" w:rsidP="002B6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2B639A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Суворово, 18.09.2023 г.</w:t>
      </w:r>
    </w:p>
    <w:p w:rsidR="005C74DD" w:rsidRDefault="005C74DD" w:rsidP="005C74DD">
      <w:pPr>
        <w:pStyle w:val="resh-title"/>
      </w:pPr>
    </w:p>
    <w:p w:rsidR="005C74DD" w:rsidRDefault="005C74DD" w:rsidP="005C74DD">
      <w:pPr>
        <w:pStyle w:val="a3"/>
      </w:pPr>
      <w:r>
        <w:t>ОТНОСНО: Заличаване регистрацията на ПП „ВМРО – БЪЛГАРСКО НАЦИОНАЛНО ДВИЖЕНИЕ“ за участие в изборите за общи</w:t>
      </w:r>
      <w:r w:rsidR="00023990">
        <w:t>нски съветници и кметове на 29.10</w:t>
      </w:r>
      <w:r>
        <w:t>.2023 г. и анулиране на издаденото удостоверение. </w:t>
      </w:r>
    </w:p>
    <w:p w:rsidR="005C74DD" w:rsidRDefault="005C74DD" w:rsidP="00FC7557">
      <w:pPr>
        <w:pStyle w:val="a3"/>
        <w:ind w:firstLine="708"/>
        <w:jc w:val="both"/>
      </w:pPr>
      <w:r>
        <w:t>В ОИК Суворово, с вх. № 014/18.09.2023г., е постъпило заявление за заличаване на регистрацията на ПП „ВМРО – БЪЛГАРСКО НАЦИОНАЛНО ДВИЖЕНИЕ“ за участие в изборите за общи</w:t>
      </w:r>
      <w:r w:rsidR="00023990">
        <w:t>нски съветници и кметове на 29.10</w:t>
      </w:r>
      <w:r>
        <w:t>.2023 г. и анулиране на издаденото удостоверение.</w:t>
      </w:r>
    </w:p>
    <w:p w:rsidR="005C74DD" w:rsidRDefault="005C74DD" w:rsidP="00023990">
      <w:pPr>
        <w:pStyle w:val="a3"/>
        <w:ind w:firstLine="708"/>
        <w:jc w:val="both"/>
      </w:pPr>
      <w:r>
        <w:t>ПП „ВМРО – БЪЛГАРСКО НАЦИОНАЛНО ДВИЖЕНИЕ“  е регистриран</w:t>
      </w:r>
      <w:r w:rsidR="00023990">
        <w:t>а</w:t>
      </w:r>
      <w:r>
        <w:t xml:space="preserve"> за участие в изборите с Решение № 16-МИ/16.09.2023 г. и №17 – М</w:t>
      </w:r>
      <w:r w:rsidR="00023990">
        <w:t>И</w:t>
      </w:r>
      <w:r>
        <w:t>/16.09.2023 г. на ОИК Суворово. Издадено е удостоверение № 05/16.09.2023 г.</w:t>
      </w:r>
    </w:p>
    <w:p w:rsidR="00023990" w:rsidRDefault="00023990" w:rsidP="00023990">
      <w:pPr>
        <w:pStyle w:val="a3"/>
        <w:ind w:firstLine="708"/>
        <w:jc w:val="both"/>
      </w:pPr>
      <w:r>
        <w:t>На основание</w:t>
      </w:r>
      <w:r w:rsidR="00356179">
        <w:t xml:space="preserve"> чл. 150 от ИК и </w:t>
      </w:r>
      <w:bookmarkStart w:id="0" w:name="_GoBack"/>
      <w:bookmarkEnd w:id="0"/>
      <w:r>
        <w:t>гореизложеното, ОИК Суворово</w:t>
      </w:r>
    </w:p>
    <w:p w:rsidR="005C74DD" w:rsidRDefault="005C74DD" w:rsidP="00FC7557">
      <w:pPr>
        <w:pStyle w:val="a3"/>
        <w:jc w:val="center"/>
      </w:pPr>
      <w:r w:rsidRPr="00FC7557">
        <w:rPr>
          <w:b/>
        </w:rPr>
        <w:t>РЕШИ</w:t>
      </w:r>
      <w:r>
        <w:t>:</w:t>
      </w:r>
    </w:p>
    <w:p w:rsidR="005C74DD" w:rsidRDefault="005C74DD" w:rsidP="00023990">
      <w:pPr>
        <w:pStyle w:val="a3"/>
        <w:ind w:firstLine="708"/>
        <w:jc w:val="both"/>
      </w:pPr>
      <w:r>
        <w:rPr>
          <w:rStyle w:val="a4"/>
        </w:rPr>
        <w:t>ЗАЛИЧАВА</w:t>
      </w:r>
      <w:r>
        <w:t xml:space="preserve"> регистрацията </w:t>
      </w:r>
      <w:r w:rsidR="003C6B0B">
        <w:t>ПП „ВМРО – БЪЛГАРСКО НАЦИОНАЛНО ДВИЖЕНИЕ“ за участие в изборите за общи</w:t>
      </w:r>
      <w:r w:rsidR="00023990">
        <w:t>нски съветници и кметове на 29.10</w:t>
      </w:r>
      <w:r w:rsidR="003C6B0B">
        <w:t>.2023 г. и анулира  издаденото удостоверение.</w:t>
      </w:r>
    </w:p>
    <w:p w:rsidR="00023990" w:rsidRDefault="00023990" w:rsidP="000239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23990" w:rsidRDefault="00023990" w:rsidP="000239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23990" w:rsidRPr="000B22DE" w:rsidRDefault="00023990" w:rsidP="000239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770C2" w:rsidRPr="00D770C2" w:rsidRDefault="00D770C2" w:rsidP="00D770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Председател</w:t>
      </w:r>
      <w:proofErr w:type="spellEnd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:</w:t>
      </w:r>
    </w:p>
    <w:p w:rsidR="00D770C2" w:rsidRPr="00D770C2" w:rsidRDefault="00D770C2" w:rsidP="00D770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Маргарита</w:t>
      </w:r>
      <w:proofErr w:type="spellEnd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Георгиева</w:t>
      </w:r>
      <w:proofErr w:type="spellEnd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Митева</w:t>
      </w:r>
      <w:proofErr w:type="spellEnd"/>
    </w:p>
    <w:p w:rsidR="00D770C2" w:rsidRPr="00D770C2" w:rsidRDefault="00D770C2" w:rsidP="00D770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Секретар</w:t>
      </w:r>
      <w:proofErr w:type="spellEnd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: </w:t>
      </w:r>
    </w:p>
    <w:p w:rsidR="00D770C2" w:rsidRPr="00D770C2" w:rsidRDefault="00D770C2" w:rsidP="00D77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Димитър</w:t>
      </w:r>
      <w:proofErr w:type="spellEnd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Колев</w:t>
      </w:r>
      <w:proofErr w:type="spellEnd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D770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Кунев</w:t>
      </w:r>
      <w:proofErr w:type="spellEnd"/>
    </w:p>
    <w:p w:rsidR="00D063E3" w:rsidRDefault="00D063E3"/>
    <w:sectPr w:rsidR="00D0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DD"/>
    <w:rsid w:val="00023990"/>
    <w:rsid w:val="002B639A"/>
    <w:rsid w:val="00356179"/>
    <w:rsid w:val="003C6B0B"/>
    <w:rsid w:val="005C74DD"/>
    <w:rsid w:val="00AA6CE4"/>
    <w:rsid w:val="00D063E3"/>
    <w:rsid w:val="00D770C2"/>
    <w:rsid w:val="00FC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6C14"/>
  <w15:chartTrackingRefBased/>
  <w15:docId w15:val="{C74CC023-6562-46C7-80DC-C679ACF9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C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C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C7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7</cp:revision>
  <dcterms:created xsi:type="dcterms:W3CDTF">2023-09-18T13:46:00Z</dcterms:created>
  <dcterms:modified xsi:type="dcterms:W3CDTF">2023-09-18T16:15:00Z</dcterms:modified>
</cp:coreProperties>
</file>